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3AB9" w14:textId="77777777" w:rsidR="00347D3C" w:rsidRDefault="00347D3C" w:rsidP="00347D3C">
      <w:bookmarkStart w:id="0" w:name="_Toc147409842"/>
    </w:p>
    <w:p w14:paraId="474596CF" w14:textId="36BF943E" w:rsidR="00347D3C" w:rsidRPr="00BD254B" w:rsidRDefault="00050F20" w:rsidP="00347D3C">
      <w:pPr>
        <w:rPr>
          <w:szCs w:val="24"/>
        </w:rPr>
      </w:pPr>
      <w:permStart w:id="1375093202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6EA6E19E" wp14:editId="2B2D73C2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4E4F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1B8096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4CE8E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D8F49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F31413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4560341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C7B340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346189" w14:textId="63D75BC1" w:rsidR="00347D3C" w:rsidRDefault="00347D3C" w:rsidP="00347D3C">
      <w:pPr>
        <w:pStyle w:val="CoverTitle"/>
        <w:jc w:val="center"/>
        <w:rPr>
          <w:sz w:val="32"/>
          <w:szCs w:val="32"/>
        </w:rPr>
      </w:pPr>
      <w:proofErr w:type="spellStart"/>
      <w:r w:rsidRPr="00812DF4">
        <w:rPr>
          <w:sz w:val="32"/>
          <w:szCs w:val="32"/>
        </w:rPr>
        <w:t>Deontas</w:t>
      </w:r>
      <w:proofErr w:type="spellEnd"/>
      <w:r w:rsidRPr="00812DF4">
        <w:rPr>
          <w:sz w:val="32"/>
          <w:szCs w:val="32"/>
        </w:rPr>
        <w:t xml:space="preserve"> na </w:t>
      </w:r>
      <w:proofErr w:type="spellStart"/>
      <w:r w:rsidRPr="00812DF4">
        <w:rPr>
          <w:sz w:val="32"/>
          <w:szCs w:val="32"/>
        </w:rPr>
        <w:t>gCóras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Cóireála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Fuíolluisce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Tí</w:t>
      </w:r>
      <w:proofErr w:type="spellEnd"/>
      <w:r w:rsidRPr="00812DF4">
        <w:rPr>
          <w:sz w:val="32"/>
          <w:szCs w:val="32"/>
        </w:rPr>
        <w:t xml:space="preserve"> do </w:t>
      </w:r>
      <w:proofErr w:type="spellStart"/>
      <w:r w:rsidR="0014722B">
        <w:rPr>
          <w:sz w:val="32"/>
          <w:szCs w:val="32"/>
        </w:rPr>
        <w:t>t</w:t>
      </w:r>
      <w:r w:rsidRPr="00812DF4">
        <w:rPr>
          <w:sz w:val="32"/>
          <w:szCs w:val="32"/>
        </w:rPr>
        <w:t>hithe</w:t>
      </w:r>
      <w:proofErr w:type="spellEnd"/>
      <w:r w:rsidRPr="00812DF4">
        <w:rPr>
          <w:sz w:val="32"/>
          <w:szCs w:val="32"/>
        </w:rPr>
        <w:t xml:space="preserve"> i </w:t>
      </w:r>
      <w:proofErr w:type="spellStart"/>
      <w:r w:rsidRPr="00812DF4">
        <w:rPr>
          <w:sz w:val="32"/>
          <w:szCs w:val="32"/>
        </w:rPr>
        <w:t>nDobharcheantair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Chuspóra</w:t>
      </w:r>
      <w:proofErr w:type="spellEnd"/>
      <w:r w:rsidRPr="00812DF4">
        <w:rPr>
          <w:sz w:val="32"/>
          <w:szCs w:val="32"/>
        </w:rPr>
        <w:t xml:space="preserve"> Ard-</w:t>
      </w:r>
      <w:proofErr w:type="spellStart"/>
      <w:r w:rsidRPr="00812DF4">
        <w:rPr>
          <w:sz w:val="32"/>
          <w:szCs w:val="32"/>
        </w:rPr>
        <w:t>Stádais</w:t>
      </w:r>
      <w:proofErr w:type="spellEnd"/>
    </w:p>
    <w:p w14:paraId="1E8EA2F5" w14:textId="77777777" w:rsidR="00347D3C" w:rsidRPr="00812DF4" w:rsidRDefault="00347D3C" w:rsidP="00347D3C">
      <w:pPr>
        <w:pStyle w:val="CoverTitle"/>
        <w:jc w:val="center"/>
        <w:rPr>
          <w:sz w:val="32"/>
          <w:szCs w:val="32"/>
        </w:rPr>
      </w:pPr>
    </w:p>
    <w:p w14:paraId="610E50D7" w14:textId="1CF4B8BA" w:rsidR="00347D3C" w:rsidRPr="00BD254B" w:rsidRDefault="00347D3C" w:rsidP="00347D3C">
      <w:pPr>
        <w:spacing w:after="160" w:line="259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F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oirm</w:t>
      </w:r>
      <w:proofErr w:type="spellEnd"/>
      <w:r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É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ilimh</w:t>
      </w:r>
      <w:proofErr w:type="spellEnd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Í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oca</w:t>
      </w:r>
      <w:r w:rsidRPr="00347D3C">
        <w:rPr>
          <w:rStyle w:val="Emphasis"/>
          <w:sz w:val="32"/>
          <w:szCs w:val="32"/>
        </w:rPr>
        <w:t>íochta</w:t>
      </w:r>
      <w:proofErr w:type="spellEnd"/>
      <w:r>
        <w:rPr>
          <w:b/>
          <w:iCs/>
          <w:color w:val="004D44"/>
          <w:sz w:val="32"/>
          <w:szCs w:val="32"/>
        </w:rPr>
        <w:t xml:space="preserve">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</w:t>
      </w:r>
      <w:r>
        <w:rPr>
          <w:b/>
          <w:iCs/>
          <w:color w:val="004D44"/>
          <w:sz w:val="32"/>
          <w:szCs w:val="32"/>
        </w:rPr>
        <w:t>b</w:t>
      </w:r>
      <w:r w:rsidRPr="00BD254B">
        <w:rPr>
          <w:b/>
          <w:iCs/>
          <w:color w:val="004D44"/>
          <w:sz w:val="32"/>
          <w:szCs w:val="32"/>
        </w:rPr>
        <w:t xml:space="preserve">) </w:t>
      </w:r>
      <w:r>
        <w:rPr>
          <w:b/>
          <w:iCs/>
          <w:color w:val="004D44"/>
          <w:sz w:val="32"/>
          <w:szCs w:val="32"/>
        </w:rPr>
        <w:t>202</w:t>
      </w:r>
      <w:r w:rsidR="00D63E1E">
        <w:rPr>
          <w:b/>
          <w:iCs/>
          <w:color w:val="004D44"/>
          <w:sz w:val="32"/>
          <w:szCs w:val="32"/>
        </w:rPr>
        <w:t>5</w:t>
      </w:r>
    </w:p>
    <w:p w14:paraId="7D403F03" w14:textId="77777777" w:rsidR="00347D3C" w:rsidRPr="00BD254B" w:rsidRDefault="00347D3C" w:rsidP="00347D3C">
      <w:pPr>
        <w:jc w:val="center"/>
        <w:rPr>
          <w:sz w:val="32"/>
          <w:szCs w:val="32"/>
        </w:rPr>
      </w:pPr>
    </w:p>
    <w:p w14:paraId="36855B9C" w14:textId="77777777" w:rsidR="00347D3C" w:rsidRPr="00BD254B" w:rsidRDefault="00347D3C" w:rsidP="00347D3C">
      <w:pPr>
        <w:rPr>
          <w:szCs w:val="24"/>
        </w:rPr>
      </w:pPr>
    </w:p>
    <w:p w14:paraId="351843BE" w14:textId="77777777" w:rsidR="00347D3C" w:rsidRPr="00BD254B" w:rsidRDefault="00347D3C" w:rsidP="00347D3C">
      <w:pPr>
        <w:rPr>
          <w:szCs w:val="24"/>
        </w:rPr>
      </w:pPr>
    </w:p>
    <w:p w14:paraId="7EEBA237" w14:textId="77777777" w:rsidR="00347D3C" w:rsidRPr="00BD254B" w:rsidRDefault="00347D3C" w:rsidP="00347D3C">
      <w:pPr>
        <w:rPr>
          <w:szCs w:val="24"/>
        </w:rPr>
      </w:pPr>
    </w:p>
    <w:p w14:paraId="671DBF18" w14:textId="77777777" w:rsidR="00050F20" w:rsidRDefault="00050F20" w:rsidP="00050F20">
      <w:pPr>
        <w:rPr>
          <w:szCs w:val="24"/>
          <w:highlight w:val="yellow"/>
        </w:rPr>
      </w:pPr>
      <w:proofErr w:type="spellStart"/>
      <w:r w:rsidRPr="00E94674">
        <w:rPr>
          <w:szCs w:val="24"/>
        </w:rPr>
        <w:t>Rannóg</w:t>
      </w:r>
      <w:proofErr w:type="spellEnd"/>
      <w:r w:rsidRPr="00E94674">
        <w:rPr>
          <w:szCs w:val="24"/>
        </w:rPr>
        <w:t xml:space="preserve"> </w:t>
      </w:r>
      <w:proofErr w:type="spellStart"/>
      <w:r w:rsidRPr="00E94674">
        <w:rPr>
          <w:szCs w:val="24"/>
        </w:rPr>
        <w:t>Comhshaoil</w:t>
      </w:r>
      <w:proofErr w:type="spellEnd"/>
      <w:r w:rsidRPr="00E94674">
        <w:rPr>
          <w:szCs w:val="24"/>
          <w:highlight w:val="yellow"/>
        </w:rPr>
        <w:t xml:space="preserve"> </w:t>
      </w:r>
    </w:p>
    <w:p w14:paraId="7B38E165" w14:textId="77777777" w:rsidR="00050F20" w:rsidRPr="00E94674" w:rsidRDefault="00050F20" w:rsidP="00050F20">
      <w:pPr>
        <w:rPr>
          <w:szCs w:val="24"/>
        </w:rPr>
      </w:pPr>
      <w:r w:rsidRPr="00E94674">
        <w:rPr>
          <w:szCs w:val="24"/>
        </w:rPr>
        <w:t xml:space="preserve">Comhairle Chontae </w:t>
      </w:r>
      <w:proofErr w:type="spellStart"/>
      <w:r w:rsidRPr="00E94674">
        <w:rPr>
          <w:szCs w:val="24"/>
        </w:rPr>
        <w:t>Shligigh</w:t>
      </w:r>
      <w:proofErr w:type="spellEnd"/>
    </w:p>
    <w:p w14:paraId="502BCC30" w14:textId="77777777" w:rsidR="00050F20" w:rsidRPr="00E94674" w:rsidRDefault="00050F20" w:rsidP="00050F20">
      <w:pPr>
        <w:rPr>
          <w:szCs w:val="24"/>
        </w:rPr>
      </w:pPr>
      <w:r w:rsidRPr="00E94674">
        <w:rPr>
          <w:szCs w:val="24"/>
        </w:rPr>
        <w:t xml:space="preserve">Áras an Contae </w:t>
      </w:r>
    </w:p>
    <w:p w14:paraId="3B4527E0" w14:textId="77777777" w:rsidR="00050F20" w:rsidRPr="00E94674" w:rsidRDefault="00050F20" w:rsidP="00050F20">
      <w:pPr>
        <w:rPr>
          <w:szCs w:val="24"/>
        </w:rPr>
      </w:pPr>
      <w:r w:rsidRPr="00E94674">
        <w:rPr>
          <w:szCs w:val="24"/>
        </w:rPr>
        <w:t>Cois Abhainn</w:t>
      </w:r>
    </w:p>
    <w:p w14:paraId="67179F6E" w14:textId="77777777" w:rsidR="00050F20" w:rsidRPr="00E94674" w:rsidRDefault="00050F20" w:rsidP="00050F20">
      <w:pPr>
        <w:rPr>
          <w:szCs w:val="24"/>
        </w:rPr>
      </w:pPr>
      <w:proofErr w:type="spellStart"/>
      <w:r w:rsidRPr="00E94674">
        <w:rPr>
          <w:szCs w:val="24"/>
        </w:rPr>
        <w:t>Sligeach</w:t>
      </w:r>
      <w:proofErr w:type="spellEnd"/>
    </w:p>
    <w:p w14:paraId="104C1DC0" w14:textId="77777777" w:rsidR="00050F20" w:rsidRDefault="00050F20" w:rsidP="00050F20">
      <w:pPr>
        <w:rPr>
          <w:szCs w:val="24"/>
        </w:rPr>
      </w:pPr>
      <w:r w:rsidRPr="00E94674">
        <w:rPr>
          <w:szCs w:val="24"/>
        </w:rPr>
        <w:t>F91 Y763</w:t>
      </w:r>
    </w:p>
    <w:p w14:paraId="531DF99C" w14:textId="77777777" w:rsidR="00050F20" w:rsidRPr="00BD254B" w:rsidRDefault="00050F20" w:rsidP="00050F20">
      <w:pPr>
        <w:rPr>
          <w:szCs w:val="24"/>
          <w:highlight w:val="yellow"/>
        </w:rPr>
      </w:pPr>
    </w:p>
    <w:p w14:paraId="3FFDAB9D" w14:textId="77777777" w:rsidR="00050F20" w:rsidRPr="00BD254B" w:rsidRDefault="00050F20" w:rsidP="00050F20">
      <w:pPr>
        <w:rPr>
          <w:szCs w:val="24"/>
          <w:highlight w:val="yellow"/>
        </w:rPr>
      </w:pPr>
      <w:r>
        <w:rPr>
          <w:szCs w:val="24"/>
          <w:highlight w:val="yellow"/>
        </w:rPr>
        <w:t>071 911 1218</w:t>
      </w:r>
    </w:p>
    <w:p w14:paraId="3857DC77" w14:textId="5C44CF2C" w:rsidR="00347D3C" w:rsidRPr="00BD254B" w:rsidRDefault="00050F20" w:rsidP="00050F20">
      <w:pPr>
        <w:rPr>
          <w:szCs w:val="24"/>
        </w:rPr>
      </w:pPr>
      <w:r>
        <w:rPr>
          <w:szCs w:val="24"/>
        </w:rPr>
        <w:t>environ@sligococo.ie</w:t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D63E1E" w:rsidRPr="001C2B00">
        <w:rPr>
          <w:szCs w:val="24"/>
        </w:rPr>
        <w:t>Leagan (</w:t>
      </w:r>
      <w:proofErr w:type="spellStart"/>
      <w:r w:rsidR="00D63E1E" w:rsidRPr="001C2B00">
        <w:rPr>
          <w:szCs w:val="24"/>
        </w:rPr>
        <w:t>Aibreán</w:t>
      </w:r>
      <w:proofErr w:type="spellEnd"/>
      <w:r w:rsidR="00D63E1E" w:rsidRPr="001C2B00">
        <w:rPr>
          <w:szCs w:val="24"/>
        </w:rPr>
        <w:t xml:space="preserve"> 2025)</w:t>
      </w:r>
    </w:p>
    <w:bookmarkEnd w:id="0"/>
    <w:permEnd w:id="1375093202"/>
    <w:p w14:paraId="1DB189C3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D3C" w14:paraId="60974CCF" w14:textId="77777777" w:rsidTr="003622FF">
        <w:tc>
          <w:tcPr>
            <w:tcW w:w="9838" w:type="dxa"/>
          </w:tcPr>
          <w:p w14:paraId="3EFED116" w14:textId="77777777" w:rsidR="00347D3C" w:rsidRPr="00E24961" w:rsidRDefault="00347D3C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50A80B43" w14:textId="77777777" w:rsidR="00347D3C" w:rsidRDefault="00347D3C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Dobharcheantair Chuspóra Ard-Stádais, sa chás go bhfuil duine ceadaithe ag údarás áitiúil le haghaidh deontais.</w:t>
            </w:r>
          </w:p>
          <w:p w14:paraId="59C4F41D" w14:textId="77777777" w:rsidR="00347D3C" w:rsidRPr="0067032E" w:rsidRDefault="00347D3C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3B36C81D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Léigh na nótaí eolais sula gcomhlánóidh tú an fhoirm iarratais.</w:t>
            </w:r>
          </w:p>
          <w:p w14:paraId="3FA7C146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Ní mór gach ceist ar an bhfoirm a fhreagairt agus, i gcás ina sonraítear é, ní mór doiciméid tacaíochta a chur ar fáil.  Ní dhéanfar próiseáil ar fhoirmeacha neamhiomlána nó ar fhoirmeacha nach bhfuil na doiciméid chuí ag gabháil leo.</w:t>
            </w:r>
          </w:p>
          <w:p w14:paraId="21AE71E0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Tá an scéim deontais á riar ag údaráis áitiúla.  Ba cheart aon fhiosrúcháin a sheoladh chuig an Oifigeach Idirchaidrimh Uisce Tuaithe san údarás áitiúil.</w:t>
            </w:r>
          </w:p>
          <w:p w14:paraId="3C5350E1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63528B8C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Is féidir gach foirm atá le húsáid a fháil ón údarás áitiúil, a chuirfidh cúnamh ar fáil chun iad a chomhlánú más gá.</w:t>
            </w:r>
          </w:p>
          <w:p w14:paraId="70C06275" w14:textId="1E3F6625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F81174">
              <w:rPr>
                <w:rStyle w:val="toplogo"/>
              </w:rPr>
              <w:t>R</w:t>
            </w:r>
            <w:r w:rsidRPr="00D63E1E">
              <w:rPr>
                <w:rStyle w:val="toplogo"/>
              </w:rPr>
              <w:t xml:space="preserve">oinn </w:t>
            </w:r>
            <w:r w:rsidR="00F81174">
              <w:rPr>
                <w:rStyle w:val="toplogo"/>
              </w:rPr>
              <w:t>R</w:t>
            </w:r>
            <w:r w:rsidRPr="00D63E1E">
              <w:rPr>
                <w:rStyle w:val="toplogo"/>
              </w:rPr>
              <w:t xml:space="preserve">ialtais nó </w:t>
            </w:r>
            <w:r w:rsidR="00F81174">
              <w:rPr>
                <w:rStyle w:val="toplogo"/>
              </w:rPr>
              <w:t>Ú</w:t>
            </w:r>
            <w:r w:rsidRPr="00D63E1E">
              <w:rPr>
                <w:rStyle w:val="toplogo"/>
              </w:rPr>
              <w:t xml:space="preserve">darás </w:t>
            </w:r>
            <w:r w:rsidR="00F81174">
              <w:rPr>
                <w:rStyle w:val="toplogo"/>
              </w:rPr>
              <w:t>P</w:t>
            </w:r>
            <w:r w:rsidRPr="00D63E1E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3BF5D273" w14:textId="1F8E1239" w:rsidR="00347D3C" w:rsidRPr="00300D77" w:rsidRDefault="00D63E1E" w:rsidP="00D63E1E">
            <w:pPr>
              <w:pStyle w:val="Table-Bullets"/>
            </w:pPr>
            <w:r w:rsidRPr="00D63E1E">
              <w:rPr>
                <w:rStyle w:val="toplogo"/>
              </w:rPr>
              <w:t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</w:t>
            </w:r>
          </w:p>
        </w:tc>
      </w:tr>
    </w:tbl>
    <w:p w14:paraId="276A8288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C1E735F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347D3C" w14:paraId="766EC712" w14:textId="77777777" w:rsidTr="003622FF">
        <w:tc>
          <w:tcPr>
            <w:tcW w:w="9016" w:type="dxa"/>
            <w:gridSpan w:val="2"/>
            <w:shd w:val="clear" w:color="auto" w:fill="004D44"/>
          </w:tcPr>
          <w:p w14:paraId="773CE6CA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347D3C" w14:paraId="01811B8B" w14:textId="77777777" w:rsidTr="003622FF">
        <w:tc>
          <w:tcPr>
            <w:tcW w:w="4567" w:type="dxa"/>
          </w:tcPr>
          <w:p w14:paraId="12D7E8C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iarratasóra (i </w:t>
            </w:r>
            <w:r w:rsidRPr="00561E00">
              <w:rPr>
                <w:szCs w:val="24"/>
              </w:rPr>
              <w:t>mBLOCLITREACHA):</w:t>
            </w:r>
          </w:p>
        </w:tc>
        <w:tc>
          <w:tcPr>
            <w:tcW w:w="4449" w:type="dxa"/>
          </w:tcPr>
          <w:p w14:paraId="000957FC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132D9E39" w14:textId="77777777" w:rsidTr="003622FF">
        <w:trPr>
          <w:trHeight w:val="1403"/>
        </w:trPr>
        <w:tc>
          <w:tcPr>
            <w:tcW w:w="4567" w:type="dxa"/>
          </w:tcPr>
          <w:p w14:paraId="510A516E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(suíomh na DWWTS):</w:t>
            </w:r>
          </w:p>
          <w:p w14:paraId="13E2B75B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BA0E46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67A5D9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152730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140E1D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36E5350" w14:textId="5D58CC74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2A86E76" w14:textId="7D820855" w:rsidR="00300D77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0869952" w14:textId="77777777" w:rsidR="00300D77" w:rsidRPr="00561E00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7F09A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A2A44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85631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 (riachtanach):</w:t>
            </w:r>
          </w:p>
        </w:tc>
        <w:tc>
          <w:tcPr>
            <w:tcW w:w="4449" w:type="dxa"/>
          </w:tcPr>
          <w:p w14:paraId="4036D8F2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41D25748" w14:textId="77777777" w:rsidTr="003622FF">
        <w:trPr>
          <w:trHeight w:val="181"/>
        </w:trPr>
        <w:tc>
          <w:tcPr>
            <w:tcW w:w="4567" w:type="dxa"/>
          </w:tcPr>
          <w:p w14:paraId="581BB02C" w14:textId="7E8A6010" w:rsidR="00347D3C" w:rsidRPr="000D1FA0" w:rsidRDefault="00347D3C" w:rsidP="00D63E1E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Uimhir theileafóin:</w:t>
            </w:r>
          </w:p>
        </w:tc>
        <w:tc>
          <w:tcPr>
            <w:tcW w:w="4449" w:type="dxa"/>
          </w:tcPr>
          <w:p w14:paraId="39425C0E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0261498D" w14:textId="77777777" w:rsidTr="003622FF">
        <w:trPr>
          <w:trHeight w:val="181"/>
        </w:trPr>
        <w:tc>
          <w:tcPr>
            <w:tcW w:w="4567" w:type="dxa"/>
          </w:tcPr>
          <w:p w14:paraId="3D6B48F6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lastRenderedPageBreak/>
              <w:t>Seoladh ríomhphoist:</w:t>
            </w:r>
          </w:p>
        </w:tc>
        <w:tc>
          <w:tcPr>
            <w:tcW w:w="4449" w:type="dxa"/>
          </w:tcPr>
          <w:p w14:paraId="57DADD1B" w14:textId="77777777" w:rsidR="00347D3C" w:rsidRPr="000D1FA0" w:rsidRDefault="00347D3C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</w:tc>
      </w:tr>
      <w:tr w:rsidR="00D63E1E" w14:paraId="79A66C68" w14:textId="77777777" w:rsidTr="00D63E1E">
        <w:tc>
          <w:tcPr>
            <w:tcW w:w="4567" w:type="dxa"/>
          </w:tcPr>
          <w:p w14:paraId="13F67C2C" w14:textId="77777777" w:rsidR="00D63E1E" w:rsidRDefault="00D63E1E" w:rsidP="00581BA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449" w:type="dxa"/>
          </w:tcPr>
          <w:p w14:paraId="72066039" w14:textId="77777777" w:rsidR="00D63E1E" w:rsidRPr="002E6DBB" w:rsidRDefault="00D63E1E" w:rsidP="00581BA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  <w:r w:rsidRPr="002E6DBB">
              <w:rPr>
                <w:szCs w:val="24"/>
                <w:lang w:val="en-IE"/>
              </w:rPr>
              <w:t xml:space="preserve">Tá 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</w:t>
            </w:r>
            <w:r w:rsidRPr="002E6DBB">
              <w:rPr>
                <w:szCs w:val="24"/>
                <w:lang w:val="en-IE"/>
              </w:rPr>
              <w:t>󠄀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Níl </w:t>
            </w:r>
            <w:r w:rsidRPr="002E6DBB">
              <w:rPr>
                <w:szCs w:val="24"/>
                <w:lang w:val="en-IE"/>
              </w:rPr>
              <w:t>󠄀</w:t>
            </w:r>
          </w:p>
        </w:tc>
      </w:tr>
      <w:tr w:rsidR="00347D3C" w14:paraId="242B39F6" w14:textId="77777777" w:rsidTr="003622FF">
        <w:tc>
          <w:tcPr>
            <w:tcW w:w="9016" w:type="dxa"/>
            <w:gridSpan w:val="2"/>
            <w:shd w:val="clear" w:color="auto" w:fill="004D44"/>
          </w:tcPr>
          <w:p w14:paraId="694F598C" w14:textId="58DB9624" w:rsidR="00347D3C" w:rsidRPr="000D1FA0" w:rsidRDefault="00347D3C" w:rsidP="0055223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Cur síos ginearálta agus costas na n-oibreacha a </w:t>
            </w:r>
            <w:r w:rsidR="00350987">
              <w:rPr>
                <w:b/>
                <w:bCs/>
                <w:szCs w:val="24"/>
              </w:rPr>
              <w:t>rinneadh</w:t>
            </w:r>
            <w:r w:rsidRPr="000D1FA0">
              <w:rPr>
                <w:b/>
                <w:bCs/>
                <w:szCs w:val="24"/>
              </w:rPr>
              <w:t xml:space="preserve"> duine inniúil, mar atá sonraithe ag duine inniúil </w:t>
            </w:r>
            <w:r w:rsidRPr="00350987">
              <w:rPr>
                <w:bCs/>
                <w:szCs w:val="24"/>
              </w:rPr>
              <w:t>(</w:t>
            </w:r>
            <w:r w:rsidR="00552233">
              <w:rPr>
                <w:bCs/>
                <w:szCs w:val="24"/>
              </w:rPr>
              <w:t>n</w:t>
            </w:r>
            <w:r w:rsidRPr="00350987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347D3C" w14:paraId="3DF0738C" w14:textId="77777777" w:rsidTr="003622FF">
        <w:tc>
          <w:tcPr>
            <w:tcW w:w="9016" w:type="dxa"/>
            <w:gridSpan w:val="2"/>
          </w:tcPr>
          <w:p w14:paraId="295B64A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230ABF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042DC89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131C2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2C00B3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0A9990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B2034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7358096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A92A547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6DB63C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98F414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7C809EC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031875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22D273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47D3C" w14:paraId="70334CD8" w14:textId="77777777" w:rsidTr="003622FF">
        <w:tc>
          <w:tcPr>
            <w:tcW w:w="9016" w:type="dxa"/>
            <w:gridSpan w:val="2"/>
            <w:shd w:val="clear" w:color="auto" w:fill="004D44"/>
          </w:tcPr>
          <w:p w14:paraId="4C8D9FAB" w14:textId="173FC2A6" w:rsidR="00347D3C" w:rsidRPr="000D1FA0" w:rsidRDefault="00D63E1E" w:rsidP="00347D3C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i/>
                <w:szCs w:val="24"/>
                <w:u w:val="single"/>
              </w:rPr>
              <w:t>Ní mór</w:t>
            </w:r>
            <w:r w:rsidRPr="000D1FA0">
              <w:rPr>
                <w:szCs w:val="24"/>
              </w:rPr>
              <w:t xml:space="preserve"> </w:t>
            </w:r>
            <w:r w:rsidRPr="000D1FA0">
              <w:rPr>
                <w:b/>
                <w:szCs w:val="24"/>
              </w:rPr>
              <w:t>sonraí an Chonraitheora/na gConraitheoirí</w:t>
            </w:r>
            <w:r w:rsidRPr="000D1FA0">
              <w:rPr>
                <w:szCs w:val="24"/>
              </w:rPr>
              <w:t xml:space="preserve"> (asphrionta de Dheimhniú Ríomh-Imréitigh Cánach</w:t>
            </w:r>
            <w:sdt>
              <w:sdtPr>
                <w:rPr>
                  <w:szCs w:val="24"/>
                  <w:lang w:val="en-IE"/>
                </w:rPr>
                <w:id w:val="802957878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</w:rPr>
              <w:t xml:space="preserve"> le haghaidh gach conraitheora a sholáthar murab ionann é agus an conraitheoir atá liostaithe ar an bhfoirm iarratais</w:t>
            </w:r>
            <w:r w:rsidR="00350987" w:rsidRPr="00707E53">
              <w:rPr>
                <w:szCs w:val="24"/>
              </w:rPr>
              <w:t>)</w:t>
            </w:r>
          </w:p>
        </w:tc>
      </w:tr>
      <w:tr w:rsidR="00347D3C" w14:paraId="10C7C736" w14:textId="77777777" w:rsidTr="003622FF">
        <w:tc>
          <w:tcPr>
            <w:tcW w:w="4567" w:type="dxa"/>
          </w:tcPr>
          <w:p w14:paraId="7B17DF9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49" w:type="dxa"/>
          </w:tcPr>
          <w:p w14:paraId="5DEAB8F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347D3C" w14:paraId="73E6FBF4" w14:textId="77777777" w:rsidTr="003622FF">
        <w:tc>
          <w:tcPr>
            <w:tcW w:w="4567" w:type="dxa"/>
          </w:tcPr>
          <w:p w14:paraId="5B321B69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449" w:type="dxa"/>
          </w:tcPr>
          <w:p w14:paraId="2C527F3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347D3C" w14:paraId="28584000" w14:textId="77777777" w:rsidTr="003622FF">
        <w:tc>
          <w:tcPr>
            <w:tcW w:w="4567" w:type="dxa"/>
            <w:tcBorders>
              <w:bottom w:val="single" w:sz="4" w:space="0" w:color="auto"/>
            </w:tcBorders>
          </w:tcPr>
          <w:p w14:paraId="7F5CA876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20B7BB91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A37787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C91501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D37CCCF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0B90E5F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691F0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9D7A16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50573100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FFA544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73FA7E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E75E18B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B5A5A7A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44DD103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347D3C" w14:paraId="68B83FE2" w14:textId="77777777" w:rsidTr="003622FF">
        <w:tc>
          <w:tcPr>
            <w:tcW w:w="9016" w:type="dxa"/>
            <w:gridSpan w:val="2"/>
            <w:shd w:val="clear" w:color="auto" w:fill="004D44"/>
          </w:tcPr>
          <w:p w14:paraId="5C9C06A8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347D3C" w14:paraId="00E59A94" w14:textId="77777777" w:rsidTr="00347D3C">
        <w:trPr>
          <w:trHeight w:val="1884"/>
        </w:trPr>
        <w:tc>
          <w:tcPr>
            <w:tcW w:w="9016" w:type="dxa"/>
            <w:gridSpan w:val="2"/>
          </w:tcPr>
          <w:p w14:paraId="7F77ADAB" w14:textId="77777777" w:rsidR="00347D3C" w:rsidRPr="000D1FA0" w:rsidRDefault="00347D3C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2D4E80E5" w14:textId="77777777" w:rsidR="00347D3C" w:rsidRPr="000D1FA0" w:rsidRDefault="00347D3C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7133D5">
              <w:rPr>
                <w:bCs/>
                <w:szCs w:val="24"/>
              </w:rPr>
              <w:t xml:space="preserve">Dearbhaím go bhfuil an fhaisnéis a chuir mé ar fáil ar an bhfoirm éilimh ar íocaíocht deontais ceart agus tuigim go bhféadfaí an t-éileamh seo a chealú mar thoradh ar aon fhaisnéis bhréagach nó mhíthreorach a sholáthar nó doiciméid tacaíochta neamhbhailí.  </w:t>
            </w:r>
          </w:p>
          <w:p w14:paraId="37B389C3" w14:textId="77777777" w:rsidR="00347D3C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80316B4" w14:textId="77777777" w:rsidR="005B5E84" w:rsidRPr="000D1FA0" w:rsidRDefault="005B5E8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98AB8CD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18E9E" wp14:editId="1E59211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1EDE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09E08045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A58AD9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5DCC47A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6183C" wp14:editId="6DECA33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C6453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367C921" w14:textId="77777777" w:rsidR="00050F20" w:rsidRDefault="00347D3C" w:rsidP="00347D3C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   </w:t>
      </w:r>
    </w:p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3ED9" w14:textId="77777777" w:rsidR="00347D3C" w:rsidRDefault="00347D3C" w:rsidP="00347D3C">
      <w:pPr>
        <w:spacing w:after="0" w:line="240" w:lineRule="auto"/>
      </w:pPr>
      <w:r>
        <w:separator/>
      </w:r>
    </w:p>
  </w:endnote>
  <w:endnote w:type="continuationSeparator" w:id="0">
    <w:p w14:paraId="2778AB53" w14:textId="77777777" w:rsidR="00347D3C" w:rsidRDefault="00347D3C" w:rsidP="0034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3A065" w14:textId="77777777" w:rsidR="00347D3C" w:rsidRDefault="00347D3C" w:rsidP="00347D3C">
      <w:pPr>
        <w:spacing w:after="0" w:line="240" w:lineRule="auto"/>
      </w:pPr>
      <w:r>
        <w:separator/>
      </w:r>
    </w:p>
  </w:footnote>
  <w:footnote w:type="continuationSeparator" w:id="0">
    <w:p w14:paraId="4A6224F8" w14:textId="77777777" w:rsidR="00347D3C" w:rsidRDefault="00347D3C" w:rsidP="0034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9217" w14:textId="45C09AB8" w:rsidR="00347D3C" w:rsidRDefault="00347D3C" w:rsidP="00347D3C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</w:t>
    </w:r>
    <w:r>
      <w:rPr>
        <w:sz w:val="24"/>
        <w:szCs w:val="24"/>
      </w:rPr>
      <w:t>HSOCA</w:t>
    </w:r>
    <w:r w:rsidRPr="000631ED">
      <w:rPr>
        <w:sz w:val="24"/>
        <w:szCs w:val="24"/>
      </w:rPr>
      <w:t xml:space="preserve"> (b) </w:t>
    </w:r>
    <w:r>
      <w:rPr>
        <w:sz w:val="24"/>
        <w:szCs w:val="24"/>
      </w:rPr>
      <w:t>202</w:t>
    </w:r>
    <w:r w:rsidR="00D63E1E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17066068">
    <w:abstractNumId w:val="2"/>
  </w:num>
  <w:num w:numId="2" w16cid:durableId="1169640860">
    <w:abstractNumId w:val="0"/>
  </w:num>
  <w:num w:numId="3" w16cid:durableId="182284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/Om7tJa97HeG3oX8WuPUZfFNSXuj11VhRlOuiqtdT8hjER7mrlYp7UdJyud2ku8mBkYFpyb2K0Lmwv7qoHjECw==" w:salt="r5thTMgJhciXJl9vhZaC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3C"/>
    <w:rsid w:val="00050F20"/>
    <w:rsid w:val="00091733"/>
    <w:rsid w:val="0014722B"/>
    <w:rsid w:val="00276C5F"/>
    <w:rsid w:val="00300D77"/>
    <w:rsid w:val="00347D3C"/>
    <w:rsid w:val="00350987"/>
    <w:rsid w:val="00552233"/>
    <w:rsid w:val="005B5E84"/>
    <w:rsid w:val="005F6787"/>
    <w:rsid w:val="00A81A19"/>
    <w:rsid w:val="00C018C3"/>
    <w:rsid w:val="00CB2DD9"/>
    <w:rsid w:val="00D63E1E"/>
    <w:rsid w:val="00F81174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3714"/>
  <w15:chartTrackingRefBased/>
  <w15:docId w15:val="{C36F0167-1578-41DF-B827-BB3C61A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47D3C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47D3C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47D3C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47D3C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47D3C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47D3C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47D3C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47D3C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47D3C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47D3C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47D3C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47D3C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47D3C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47D3C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47D3C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47D3C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47D3C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47D3C"/>
  </w:style>
  <w:style w:type="character" w:customStyle="1" w:styleId="BodyTextChar">
    <w:name w:val="Body Text Char"/>
    <w:basedOn w:val="DefaultParagraphFont"/>
    <w:link w:val="BodyText"/>
    <w:uiPriority w:val="5"/>
    <w:rsid w:val="00347D3C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47D3C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47D3C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47D3C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47D3C"/>
  </w:style>
  <w:style w:type="table" w:customStyle="1" w:styleId="TableGrid2">
    <w:name w:val="Table Grid2"/>
    <w:basedOn w:val="TableNormal"/>
    <w:next w:val="TableGrid"/>
    <w:rsid w:val="0034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7D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347D3C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347D3C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C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C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F5DD1E00-9368-461B-A16C-D9BECFDDF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22520-90F6-4BAD-BDD6-197B8188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01A9-A540-4A8C-9796-BF67BD1B4B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cf48c5-e689-463a-a6be-94a4fb691c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2551</Characters>
  <Application>Microsoft Office Word</Application>
  <DocSecurity>8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2025-04-23T08:53:00Z</dcterms:created>
  <dcterms:modified xsi:type="dcterms:W3CDTF">2025-04-23T08:53:00Z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